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91CB" w14:textId="77777777" w:rsidR="003C0BA6" w:rsidRDefault="003C0BA6">
      <w:pPr>
        <w:tabs>
          <w:tab w:val="left" w:pos="-1440"/>
          <w:tab w:val="left" w:pos="-720"/>
          <w:tab w:val="left" w:pos="0"/>
          <w:tab w:val="left" w:pos="523"/>
          <w:tab w:val="left" w:pos="1046"/>
          <w:tab w:val="left" w:pos="1440"/>
        </w:tabs>
        <w:jc w:val="both"/>
        <w:rPr>
          <w:spacing w:val="-2"/>
        </w:rPr>
      </w:pPr>
    </w:p>
    <w:p w14:paraId="143C094B" w14:textId="77777777" w:rsidR="003C0BA6" w:rsidRDefault="003C0BA6">
      <w:pPr>
        <w:tabs>
          <w:tab w:val="left" w:pos="-1440"/>
          <w:tab w:val="left" w:pos="-720"/>
          <w:tab w:val="left" w:pos="0"/>
          <w:tab w:val="left" w:pos="523"/>
          <w:tab w:val="left" w:pos="1046"/>
          <w:tab w:val="left" w:pos="1440"/>
        </w:tabs>
        <w:jc w:val="both"/>
        <w:rPr>
          <w:spacing w:val="-2"/>
        </w:rPr>
      </w:pPr>
    </w:p>
    <w:p w14:paraId="5E3D2EFA"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C401784" w14:textId="77777777" w:rsidR="003C0BA6" w:rsidRDefault="003C0BA6">
      <w:pPr>
        <w:tabs>
          <w:tab w:val="left" w:pos="-1440"/>
          <w:tab w:val="left" w:pos="-720"/>
          <w:tab w:val="left" w:pos="0"/>
          <w:tab w:val="left" w:pos="523"/>
          <w:tab w:val="left" w:pos="1046"/>
          <w:tab w:val="left" w:pos="1440"/>
        </w:tabs>
        <w:jc w:val="both"/>
        <w:rPr>
          <w:spacing w:val="-2"/>
        </w:rPr>
      </w:pPr>
    </w:p>
    <w:p w14:paraId="71D315F7" w14:textId="77777777" w:rsidR="003C0BA6" w:rsidRDefault="003C0BA6">
      <w:pPr>
        <w:tabs>
          <w:tab w:val="left" w:pos="-1440"/>
          <w:tab w:val="left" w:pos="-720"/>
          <w:tab w:val="left" w:pos="0"/>
          <w:tab w:val="left" w:pos="523"/>
          <w:tab w:val="left" w:pos="1046"/>
          <w:tab w:val="left" w:pos="1440"/>
        </w:tabs>
        <w:jc w:val="both"/>
        <w:rPr>
          <w:spacing w:val="-2"/>
        </w:rPr>
      </w:pPr>
    </w:p>
    <w:p w14:paraId="49FE9E0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801C278" w14:textId="77777777" w:rsidR="003C0BA6" w:rsidRDefault="003C0BA6">
      <w:pPr>
        <w:tabs>
          <w:tab w:val="left" w:pos="-1440"/>
          <w:tab w:val="left" w:pos="-720"/>
          <w:tab w:val="left" w:pos="0"/>
          <w:tab w:val="left" w:pos="523"/>
          <w:tab w:val="left" w:pos="1046"/>
          <w:tab w:val="left" w:pos="1440"/>
        </w:tabs>
        <w:jc w:val="both"/>
        <w:rPr>
          <w:spacing w:val="-2"/>
        </w:rPr>
      </w:pPr>
    </w:p>
    <w:p w14:paraId="068E5176" w14:textId="77777777" w:rsidR="00B771DC" w:rsidRDefault="00D171D1">
      <w:pPr>
        <w:tabs>
          <w:tab w:val="left" w:pos="-1440"/>
          <w:tab w:val="left" w:pos="-720"/>
          <w:tab w:val="left" w:pos="0"/>
          <w:tab w:val="left" w:pos="523"/>
          <w:tab w:val="left" w:pos="1046"/>
          <w:tab w:val="left" w:pos="1440"/>
        </w:tabs>
        <w:jc w:val="both"/>
        <w:rPr>
          <w:spacing w:val="-2"/>
        </w:rPr>
      </w:pPr>
      <w:r>
        <w:rPr>
          <w:lang w:val="en"/>
        </w:rPr>
        <w:t>Oversee and manage the purchasing, inventory control, and preventative maintenance of department vehicles, apparatus, equipment, and station supplies.;</w:t>
      </w:r>
      <w:r w:rsidR="00ED06C9">
        <w:rPr>
          <w:lang w:val="en"/>
        </w:rPr>
        <w:t xml:space="preserve"> </w:t>
      </w:r>
      <w:r>
        <w:rPr>
          <w:lang w:val="en"/>
        </w:rPr>
        <w:t>f</w:t>
      </w:r>
      <w:r w:rsidR="00ED06C9">
        <w:rPr>
          <w:lang w:val="en"/>
        </w:rPr>
        <w:t>orecast, develop</w:t>
      </w:r>
      <w:r>
        <w:rPr>
          <w:lang w:val="en"/>
        </w:rPr>
        <w:t>, and manage</w:t>
      </w:r>
      <w:r w:rsidR="00ED06C9">
        <w:rPr>
          <w:lang w:val="en"/>
        </w:rPr>
        <w:t xml:space="preserve"> budgets </w:t>
      </w:r>
      <w:r w:rsidR="00B45EEE" w:rsidRPr="00C06568">
        <w:rPr>
          <w:lang w:val="en"/>
        </w:rPr>
        <w:t>for equipment</w:t>
      </w:r>
      <w:r w:rsidR="001242D5" w:rsidRPr="00C06568">
        <w:rPr>
          <w:lang w:val="en"/>
        </w:rPr>
        <w:t>,</w:t>
      </w:r>
      <w:r w:rsidR="004513F5" w:rsidRPr="00C06568">
        <w:rPr>
          <w:lang w:val="en"/>
        </w:rPr>
        <w:t xml:space="preserve"> uniform</w:t>
      </w:r>
      <w:r w:rsidR="00B45EEE" w:rsidRPr="00C06568">
        <w:rPr>
          <w:lang w:val="en"/>
        </w:rPr>
        <w:t xml:space="preserve">s, personal protective equipment (PPE), </w:t>
      </w:r>
      <w:r w:rsidR="00EF34B4" w:rsidRPr="00C06568">
        <w:rPr>
          <w:lang w:val="en"/>
        </w:rPr>
        <w:t>and fixed facilities</w:t>
      </w:r>
      <w:r w:rsidR="00862F3D">
        <w:rPr>
          <w:lang w:val="en"/>
        </w:rPr>
        <w:t xml:space="preserve"> </w:t>
      </w:r>
      <w:r w:rsidR="00A024FC" w:rsidRPr="00700900">
        <w:rPr>
          <w:lang w:val="en"/>
        </w:rPr>
        <w:t>i</w:t>
      </w:r>
      <w:r w:rsidR="00862F3D" w:rsidRPr="00700900">
        <w:rPr>
          <w:lang w:val="en"/>
        </w:rPr>
        <w:t>nclud</w:t>
      </w:r>
      <w:r w:rsidR="00A024FC" w:rsidRPr="00700900">
        <w:rPr>
          <w:lang w:val="en"/>
        </w:rPr>
        <w:t xml:space="preserve">ing </w:t>
      </w:r>
      <w:r w:rsidR="00862F3D" w:rsidRPr="00700900">
        <w:rPr>
          <w:lang w:val="en"/>
        </w:rPr>
        <w:t>all fire stations, training center and administration</w:t>
      </w:r>
      <w:r w:rsidRPr="00700900">
        <w:rPr>
          <w:lang w:val="en"/>
        </w:rPr>
        <w:t>; distribute and maintain fire/medical equipment, personal protective clothing, and station supplies; perform other duties of a similar nature.</w:t>
      </w:r>
    </w:p>
    <w:p w14:paraId="1CD7C382" w14:textId="77777777" w:rsidR="009C29E9" w:rsidRPr="00B771DC" w:rsidRDefault="009C29E9">
      <w:pPr>
        <w:tabs>
          <w:tab w:val="left" w:pos="-1440"/>
          <w:tab w:val="left" w:pos="-720"/>
          <w:tab w:val="left" w:pos="0"/>
          <w:tab w:val="left" w:pos="523"/>
          <w:tab w:val="left" w:pos="1046"/>
          <w:tab w:val="left" w:pos="1440"/>
        </w:tabs>
        <w:jc w:val="both"/>
        <w:rPr>
          <w:spacing w:val="-2"/>
        </w:rPr>
      </w:pPr>
    </w:p>
    <w:p w14:paraId="1C740914" w14:textId="77777777" w:rsidR="003C0BA6" w:rsidRDefault="003C0BA6">
      <w:pPr>
        <w:tabs>
          <w:tab w:val="left" w:pos="-1440"/>
          <w:tab w:val="left" w:pos="-720"/>
          <w:tab w:val="left" w:pos="0"/>
          <w:tab w:val="left" w:pos="523"/>
          <w:tab w:val="left" w:pos="1046"/>
          <w:tab w:val="left" w:pos="1440"/>
        </w:tabs>
        <w:jc w:val="both"/>
        <w:rPr>
          <w:spacing w:val="-2"/>
        </w:rPr>
      </w:pPr>
    </w:p>
    <w:p w14:paraId="2A8CF63F" w14:textId="77777777" w:rsidR="00136B85" w:rsidRDefault="00136B85">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CCF8847" w14:textId="77777777" w:rsidR="00136B85" w:rsidRDefault="00136B85">
      <w:pPr>
        <w:tabs>
          <w:tab w:val="left" w:pos="-1440"/>
          <w:tab w:val="left" w:pos="-720"/>
          <w:tab w:val="left" w:pos="0"/>
          <w:tab w:val="left" w:pos="523"/>
          <w:tab w:val="left" w:pos="1046"/>
          <w:tab w:val="left" w:pos="1440"/>
        </w:tabs>
        <w:jc w:val="both"/>
        <w:rPr>
          <w:b/>
          <w:bCs/>
          <w:spacing w:val="-2"/>
          <w:u w:val="single"/>
        </w:rPr>
      </w:pPr>
    </w:p>
    <w:p w14:paraId="40AC113E" w14:textId="77777777" w:rsidR="00136B85" w:rsidRPr="00136B85" w:rsidRDefault="00136B85">
      <w:pPr>
        <w:tabs>
          <w:tab w:val="left" w:pos="-1440"/>
          <w:tab w:val="left" w:pos="-720"/>
          <w:tab w:val="left" w:pos="0"/>
          <w:tab w:val="left" w:pos="523"/>
          <w:tab w:val="left" w:pos="1046"/>
          <w:tab w:val="left" w:pos="1440"/>
        </w:tabs>
        <w:jc w:val="both"/>
        <w:rPr>
          <w:spacing w:val="-2"/>
        </w:rPr>
      </w:pPr>
      <w:r w:rsidRPr="00136B85">
        <w:rPr>
          <w:spacing w:val="-2"/>
        </w:rPr>
        <w:t>Non-Exempt, Safety Sensitive.</w:t>
      </w:r>
    </w:p>
    <w:p w14:paraId="241E3E55" w14:textId="77777777" w:rsidR="00136B85" w:rsidRDefault="00136B85">
      <w:pPr>
        <w:tabs>
          <w:tab w:val="left" w:pos="-1440"/>
          <w:tab w:val="left" w:pos="-720"/>
          <w:tab w:val="left" w:pos="0"/>
          <w:tab w:val="left" w:pos="523"/>
          <w:tab w:val="left" w:pos="1046"/>
          <w:tab w:val="left" w:pos="1440"/>
        </w:tabs>
        <w:jc w:val="both"/>
        <w:rPr>
          <w:b/>
          <w:bCs/>
          <w:spacing w:val="-2"/>
          <w:u w:val="single"/>
        </w:rPr>
      </w:pPr>
    </w:p>
    <w:p w14:paraId="374A0F4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F3A07AB" w14:textId="77777777" w:rsidR="003C0BA6" w:rsidRDefault="003C0BA6">
      <w:pPr>
        <w:tabs>
          <w:tab w:val="left" w:pos="-1440"/>
          <w:tab w:val="left" w:pos="-720"/>
          <w:tab w:val="left" w:pos="0"/>
          <w:tab w:val="left" w:pos="523"/>
          <w:tab w:val="left" w:pos="1046"/>
          <w:tab w:val="left" w:pos="1440"/>
        </w:tabs>
        <w:jc w:val="both"/>
        <w:rPr>
          <w:spacing w:val="-2"/>
        </w:rPr>
      </w:pPr>
    </w:p>
    <w:p w14:paraId="6044E6EA" w14:textId="65CE211D" w:rsidR="0001125E" w:rsidRDefault="00B771DC">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D87817">
        <w:rPr>
          <w:spacing w:val="-2"/>
        </w:rPr>
        <w:t xml:space="preserve">Deputy </w:t>
      </w:r>
      <w:r w:rsidR="00337760">
        <w:rPr>
          <w:spacing w:val="-2"/>
        </w:rPr>
        <w:t xml:space="preserve">Fire </w:t>
      </w:r>
      <w:r w:rsidR="00D87817">
        <w:rPr>
          <w:spacing w:val="-2"/>
        </w:rPr>
        <w:t>Chief</w:t>
      </w:r>
      <w:r w:rsidR="0001460D">
        <w:rPr>
          <w:spacing w:val="-2"/>
        </w:rPr>
        <w:t>.</w:t>
      </w:r>
    </w:p>
    <w:p w14:paraId="4E5B76E6" w14:textId="77777777" w:rsidR="003C0BA6" w:rsidRDefault="00ED06C9">
      <w:pPr>
        <w:tabs>
          <w:tab w:val="left" w:pos="-1440"/>
          <w:tab w:val="left" w:pos="-720"/>
          <w:tab w:val="left" w:pos="0"/>
          <w:tab w:val="left" w:pos="523"/>
          <w:tab w:val="left" w:pos="1046"/>
          <w:tab w:val="left" w:pos="1440"/>
        </w:tabs>
        <w:jc w:val="both"/>
        <w:rPr>
          <w:spacing w:val="-2"/>
        </w:rPr>
      </w:pPr>
      <w:r>
        <w:rPr>
          <w:spacing w:val="-2"/>
        </w:rPr>
        <w:t xml:space="preserve"> </w:t>
      </w:r>
    </w:p>
    <w:p w14:paraId="25ED31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79EE319" w14:textId="77777777" w:rsidR="003C0BA6" w:rsidRDefault="003C0BA6">
      <w:pPr>
        <w:tabs>
          <w:tab w:val="left" w:pos="-1440"/>
          <w:tab w:val="left" w:pos="-720"/>
          <w:tab w:val="left" w:pos="0"/>
          <w:tab w:val="left" w:pos="523"/>
          <w:tab w:val="left" w:pos="1046"/>
          <w:tab w:val="left" w:pos="1440"/>
        </w:tabs>
        <w:jc w:val="both"/>
        <w:rPr>
          <w:spacing w:val="-2"/>
        </w:rPr>
      </w:pPr>
    </w:p>
    <w:p w14:paraId="457AFA91" w14:textId="77777777" w:rsidR="00BE10C0" w:rsidRPr="00F81F73" w:rsidRDefault="000E2F3C">
      <w:pPr>
        <w:numPr>
          <w:ilvl w:val="0"/>
          <w:numId w:val="12"/>
        </w:numPr>
      </w:pPr>
      <w:r>
        <w:t>Oversee and m</w:t>
      </w:r>
      <w:r w:rsidR="00E37AFE" w:rsidRPr="00F81F73">
        <w:t xml:space="preserve">anage </w:t>
      </w:r>
      <w:r w:rsidR="00E37AFE" w:rsidRPr="00700900">
        <w:t xml:space="preserve">the </w:t>
      </w:r>
      <w:r w:rsidR="00D34CBB" w:rsidRPr="00700900">
        <w:t xml:space="preserve">ordering, </w:t>
      </w:r>
      <w:r w:rsidR="00E37AFE" w:rsidRPr="00700900">
        <w:t>requisition, storage,</w:t>
      </w:r>
      <w:r w:rsidR="00862F3D" w:rsidRPr="00700900">
        <w:t xml:space="preserve"> inventory</w:t>
      </w:r>
      <w:r w:rsidR="00E37AFE" w:rsidRPr="00F81F73">
        <w:t xml:space="preserve"> and distribution of </w:t>
      </w:r>
      <w:r>
        <w:t>F</w:t>
      </w:r>
      <w:r w:rsidR="00E37AFE" w:rsidRPr="00F81F73">
        <w:t xml:space="preserve">ire </w:t>
      </w:r>
      <w:r w:rsidR="00E94EA6">
        <w:t xml:space="preserve">and </w:t>
      </w:r>
      <w:r>
        <w:t>Emergency Medical Services (EMS)</w:t>
      </w:r>
      <w:r w:rsidR="00E94EA6">
        <w:t xml:space="preserve"> </w:t>
      </w:r>
      <w:r w:rsidR="00E37AFE" w:rsidRPr="00F81F73">
        <w:t>equipment</w:t>
      </w:r>
      <w:r w:rsidR="00F952F1">
        <w:t>, supplies, and</w:t>
      </w:r>
      <w:r w:rsidR="00E37AFE" w:rsidRPr="00F81F73">
        <w:t xml:space="preserve"> personal protective equipment</w:t>
      </w:r>
      <w:r>
        <w:t>; manage the inventory system for PPE, coordinate</w:t>
      </w:r>
      <w:r w:rsidR="00E37AFE" w:rsidRPr="00F81F73">
        <w:t xml:space="preserve"> </w:t>
      </w:r>
      <w:r w:rsidR="00D87817">
        <w:t xml:space="preserve">the </w:t>
      </w:r>
      <w:r w:rsidR="00E37AFE" w:rsidRPr="00F81F73">
        <w:t>issuance/retrieval of employee</w:t>
      </w:r>
      <w:r w:rsidR="007F2958" w:rsidRPr="00F81F73">
        <w:t xml:space="preserve"> personal protective</w:t>
      </w:r>
      <w:r w:rsidR="00E37AFE" w:rsidRPr="00F81F73">
        <w:t xml:space="preserve"> equipment</w:t>
      </w:r>
      <w:r>
        <w:t xml:space="preserve"> and </w:t>
      </w:r>
      <w:r w:rsidRPr="00F81F73">
        <w:t>repair</w:t>
      </w:r>
      <w:r>
        <w:t>s</w:t>
      </w:r>
      <w:r w:rsidRPr="00F81F73">
        <w:t xml:space="preserve"> </w:t>
      </w:r>
      <w:r>
        <w:t xml:space="preserve">of </w:t>
      </w:r>
      <w:r w:rsidRPr="00F81F73">
        <w:t xml:space="preserve">damaged </w:t>
      </w:r>
      <w:r>
        <w:t>PPE</w:t>
      </w:r>
      <w:r w:rsidR="00E37AFE" w:rsidRPr="00F81F73">
        <w:t xml:space="preserve">. </w:t>
      </w:r>
    </w:p>
    <w:p w14:paraId="19EB6744" w14:textId="77777777" w:rsidR="006D640E" w:rsidRPr="00F81F73" w:rsidRDefault="006D640E" w:rsidP="006D640E">
      <w:pPr>
        <w:ind w:left="360"/>
      </w:pPr>
    </w:p>
    <w:p w14:paraId="76E56654" w14:textId="77777777" w:rsidR="00AC7B90" w:rsidRPr="00C06568" w:rsidRDefault="00A90253" w:rsidP="00A11C31">
      <w:pPr>
        <w:numPr>
          <w:ilvl w:val="0"/>
          <w:numId w:val="12"/>
        </w:numPr>
      </w:pPr>
      <w:r>
        <w:t>Negotiate</w:t>
      </w:r>
      <w:r w:rsidR="00ED06C9">
        <w:t>, monitor, and manage</w:t>
      </w:r>
      <w:r w:rsidR="006D640E" w:rsidRPr="00C06568">
        <w:t xml:space="preserve"> </w:t>
      </w:r>
      <w:r w:rsidR="007046F9">
        <w:t xml:space="preserve">purchasing and </w:t>
      </w:r>
      <w:r w:rsidR="006D640E" w:rsidRPr="00C06568">
        <w:t>equipment contracts</w:t>
      </w:r>
      <w:r>
        <w:t>; assist with invoice audits; serve as department representative with vendors and investigate complaints</w:t>
      </w:r>
      <w:r w:rsidR="006D640E" w:rsidRPr="00C06568">
        <w:t xml:space="preserve">. </w:t>
      </w:r>
    </w:p>
    <w:p w14:paraId="5993A16B" w14:textId="77777777" w:rsidR="00F81F73" w:rsidRPr="00F81F73" w:rsidRDefault="00F81F73" w:rsidP="00F81F73"/>
    <w:p w14:paraId="0FA47E49" w14:textId="77777777" w:rsidR="000E2F3C" w:rsidRDefault="000E2F3C" w:rsidP="000E2F3C">
      <w:pPr>
        <w:numPr>
          <w:ilvl w:val="0"/>
          <w:numId w:val="12"/>
        </w:numPr>
      </w:pPr>
      <w:r>
        <w:t xml:space="preserve">Coordinate the </w:t>
      </w:r>
      <w:r w:rsidR="00AC7B90" w:rsidRPr="00F81F73">
        <w:t>department</w:t>
      </w:r>
      <w:r w:rsidR="00F952F1">
        <w:t>’</w:t>
      </w:r>
      <w:r w:rsidR="00AC7B90" w:rsidRPr="00F81F73">
        <w:t>s apparatus program</w:t>
      </w:r>
      <w:r>
        <w:t xml:space="preserve">; schedule and ensure completion of </w:t>
      </w:r>
      <w:r w:rsidR="00AC7B90" w:rsidRPr="00F81F73">
        <w:t xml:space="preserve">preventative maintenance and emergency </w:t>
      </w:r>
      <w:r w:rsidRPr="00F81F73">
        <w:t>repairs</w:t>
      </w:r>
      <w:r>
        <w:t xml:space="preserve">; </w:t>
      </w:r>
      <w:r w:rsidRPr="00F81F73">
        <w:t>coordinate</w:t>
      </w:r>
      <w:r>
        <w:t xml:space="preserve"> </w:t>
      </w:r>
      <w:r w:rsidR="00BF6576">
        <w:t xml:space="preserve">the </w:t>
      </w:r>
      <w:r>
        <w:t xml:space="preserve">development of apparatus specifications and purchase of new apparatus with the </w:t>
      </w:r>
      <w:r w:rsidR="00BF6576">
        <w:t>department apparatus committee</w:t>
      </w:r>
      <w:r>
        <w:t>.</w:t>
      </w:r>
    </w:p>
    <w:p w14:paraId="348D6606" w14:textId="77777777" w:rsidR="00F81F73" w:rsidRPr="00F81F73" w:rsidRDefault="00F81F73" w:rsidP="00B519B6"/>
    <w:p w14:paraId="2F8FD42A" w14:textId="77777777" w:rsidR="00E37AFE" w:rsidRPr="00D87817" w:rsidRDefault="00B519B6" w:rsidP="00BE10C0">
      <w:pPr>
        <w:numPr>
          <w:ilvl w:val="0"/>
          <w:numId w:val="12"/>
        </w:numPr>
      </w:pPr>
      <w:r>
        <w:t xml:space="preserve">Oversee and monitor </w:t>
      </w:r>
      <w:r w:rsidR="001C690A" w:rsidRPr="00C06568">
        <w:t>the completion of</w:t>
      </w:r>
      <w:r w:rsidR="00E37AFE" w:rsidRPr="00D87817">
        <w:t xml:space="preserve"> </w:t>
      </w:r>
      <w:r w:rsidR="000B1084" w:rsidRPr="00D87817">
        <w:t xml:space="preserve">monthly </w:t>
      </w:r>
      <w:r w:rsidR="00E37AFE" w:rsidRPr="00D87817">
        <w:t>facility inspections</w:t>
      </w:r>
      <w:r w:rsidR="00E71942" w:rsidRPr="00D87817">
        <w:t xml:space="preserve"> </w:t>
      </w:r>
      <w:r>
        <w:t xml:space="preserve">of </w:t>
      </w:r>
      <w:r w:rsidR="00E71942" w:rsidRPr="00D87817">
        <w:t>all fire department facilities</w:t>
      </w:r>
      <w:r>
        <w:t>;</w:t>
      </w:r>
      <w:r w:rsidR="00E71942" w:rsidRPr="00D87817">
        <w:t xml:space="preserve"> </w:t>
      </w:r>
      <w:r w:rsidR="00E37AFE" w:rsidRPr="00D87817">
        <w:t>plan</w:t>
      </w:r>
      <w:r>
        <w:t xml:space="preserve"> and schedule </w:t>
      </w:r>
      <w:r w:rsidR="00E37AFE" w:rsidRPr="00D87817">
        <w:t xml:space="preserve">repairs </w:t>
      </w:r>
      <w:r>
        <w:t>and/</w:t>
      </w:r>
      <w:r w:rsidR="00E37AFE" w:rsidRPr="00D87817">
        <w:t xml:space="preserve">or </w:t>
      </w:r>
      <w:r w:rsidR="00E71942" w:rsidRPr="00D87817">
        <w:t>upgrades</w:t>
      </w:r>
      <w:r>
        <w:t>; ensure completion.</w:t>
      </w:r>
    </w:p>
    <w:p w14:paraId="3BCB1CE2" w14:textId="77777777" w:rsidR="0001263E" w:rsidRDefault="0001263E" w:rsidP="00F34B06">
      <w:pPr>
        <w:ind w:left="360"/>
      </w:pPr>
    </w:p>
    <w:p w14:paraId="7A1FEAD5" w14:textId="77777777" w:rsidR="00B20AD8" w:rsidRDefault="00941CF8">
      <w:pPr>
        <w:numPr>
          <w:ilvl w:val="0"/>
          <w:numId w:val="12"/>
        </w:numPr>
      </w:pPr>
      <w:r>
        <w:t xml:space="preserve">Coordinate the </w:t>
      </w:r>
      <w:r w:rsidR="007F2958" w:rsidRPr="00D87817">
        <w:t>routine</w:t>
      </w:r>
      <w:r w:rsidR="00B20AD8" w:rsidRPr="00D87817">
        <w:t xml:space="preserve"> maintenance and repairs</w:t>
      </w:r>
      <w:r w:rsidR="00E71942" w:rsidRPr="00D87817">
        <w:t xml:space="preserve"> </w:t>
      </w:r>
      <w:r w:rsidR="00B20AD8" w:rsidRPr="00D87817">
        <w:t>on department</w:t>
      </w:r>
      <w:r w:rsidR="00B20AD8">
        <w:t xml:space="preserve"> equipment to include s</w:t>
      </w:r>
      <w:r w:rsidR="00B20AD8" w:rsidRPr="00953F44">
        <w:t>elf-</w:t>
      </w:r>
      <w:r w:rsidR="00B20AD8">
        <w:t>c</w:t>
      </w:r>
      <w:r w:rsidR="00B20AD8" w:rsidRPr="00953F44">
        <w:t xml:space="preserve">ontained </w:t>
      </w:r>
      <w:r w:rsidR="00B20AD8">
        <w:t>b</w:t>
      </w:r>
      <w:r w:rsidR="00B20AD8" w:rsidRPr="00953F44">
        <w:t xml:space="preserve">reathing </w:t>
      </w:r>
      <w:r w:rsidR="00B20AD8">
        <w:t>a</w:t>
      </w:r>
      <w:r w:rsidR="00B20AD8" w:rsidRPr="00953F44">
        <w:t>pparatus (SCBA)</w:t>
      </w:r>
      <w:r w:rsidR="00B20AD8">
        <w:t>, extrication equipment, small gas engines, p</w:t>
      </w:r>
      <w:r w:rsidR="00B20AD8" w:rsidRPr="00F402C1">
        <w:t>ower cots</w:t>
      </w:r>
      <w:r w:rsidR="00B20AD8">
        <w:t>, h</w:t>
      </w:r>
      <w:r w:rsidR="00B20AD8" w:rsidRPr="00F402C1">
        <w:t>eart monitors</w:t>
      </w:r>
      <w:r w:rsidR="00B20AD8">
        <w:t xml:space="preserve"> and other equipment as needed</w:t>
      </w:r>
      <w:r w:rsidR="00034C97">
        <w:t xml:space="preserve">; </w:t>
      </w:r>
      <w:r w:rsidR="00D87817">
        <w:t xml:space="preserve">manage repairs and maintenance records for all </w:t>
      </w:r>
      <w:r w:rsidR="00034C97">
        <w:t xml:space="preserve">department </w:t>
      </w:r>
      <w:r w:rsidR="00D87817">
        <w:t>equipment</w:t>
      </w:r>
      <w:r w:rsidR="00034C97">
        <w:t>.</w:t>
      </w:r>
      <w:r w:rsidR="00D87817">
        <w:t xml:space="preserve"> </w:t>
      </w:r>
    </w:p>
    <w:p w14:paraId="3580DA53" w14:textId="77777777" w:rsidR="00EF34B4" w:rsidRDefault="00EF34B4" w:rsidP="00EF34B4"/>
    <w:p w14:paraId="2B448030" w14:textId="77777777" w:rsidR="00782690" w:rsidRPr="00C06568" w:rsidRDefault="00E71942" w:rsidP="00782690">
      <w:pPr>
        <w:numPr>
          <w:ilvl w:val="0"/>
          <w:numId w:val="12"/>
        </w:numPr>
        <w:rPr>
          <w:lang w:val="en"/>
        </w:rPr>
      </w:pPr>
      <w:r w:rsidRPr="00C06568">
        <w:rPr>
          <w:lang w:val="en"/>
        </w:rPr>
        <w:t>Develop</w:t>
      </w:r>
      <w:r w:rsidR="00D60429">
        <w:rPr>
          <w:lang w:val="en"/>
        </w:rPr>
        <w:t xml:space="preserve">, oversee, and </w:t>
      </w:r>
      <w:r w:rsidRPr="00C06568">
        <w:rPr>
          <w:lang w:val="en"/>
        </w:rPr>
        <w:t xml:space="preserve">manage the annual budget for </w:t>
      </w:r>
      <w:r w:rsidR="00D60429">
        <w:rPr>
          <w:lang w:val="en"/>
        </w:rPr>
        <w:t>the purchase, maintenance, and repairs of department equipment, facilities, uniforms, and PPE; forecast future budget needs for tools, PPE, facilities, supplies, and materials; implement the annual station supply budget for all fire stations.</w:t>
      </w:r>
    </w:p>
    <w:p w14:paraId="7DF689B3" w14:textId="77777777" w:rsidR="009435E0" w:rsidRDefault="009435E0" w:rsidP="00E71942"/>
    <w:p w14:paraId="760D972D" w14:textId="77777777" w:rsidR="000B1084" w:rsidRPr="00C06568" w:rsidRDefault="00D60429" w:rsidP="000B1084">
      <w:pPr>
        <w:numPr>
          <w:ilvl w:val="0"/>
          <w:numId w:val="12"/>
        </w:numPr>
        <w:jc w:val="both"/>
        <w:rPr>
          <w:spacing w:val="-2"/>
        </w:rPr>
      </w:pPr>
      <w:r>
        <w:t xml:space="preserve">Coordinate the </w:t>
      </w:r>
      <w:r w:rsidR="00EF34B4" w:rsidRPr="00C06568">
        <w:t>annual pump</w:t>
      </w:r>
      <w:r w:rsidR="006D640E" w:rsidRPr="00C06568">
        <w:t xml:space="preserve">, </w:t>
      </w:r>
      <w:r w:rsidR="000B1084" w:rsidRPr="00C06568">
        <w:t>hose,</w:t>
      </w:r>
      <w:r w:rsidR="00EF34B4" w:rsidRPr="00C06568">
        <w:t xml:space="preserve"> </w:t>
      </w:r>
      <w:r w:rsidR="00953F44" w:rsidRPr="00C06568">
        <w:t xml:space="preserve">and ladder </w:t>
      </w:r>
      <w:r w:rsidR="00EF34B4" w:rsidRPr="00C06568">
        <w:t>testing</w:t>
      </w:r>
      <w:r w:rsidR="000B1084" w:rsidRPr="00C06568">
        <w:t xml:space="preserve"> </w:t>
      </w:r>
      <w:r w:rsidR="001242D5" w:rsidRPr="00C06568">
        <w:t>for the department.</w:t>
      </w:r>
    </w:p>
    <w:p w14:paraId="026DA2FF" w14:textId="77777777" w:rsidR="000B1084" w:rsidRPr="00C06568" w:rsidRDefault="000B1084" w:rsidP="000B1084">
      <w:pPr>
        <w:jc w:val="both"/>
        <w:rPr>
          <w:spacing w:val="-2"/>
        </w:rPr>
      </w:pPr>
    </w:p>
    <w:p w14:paraId="4312B7AD" w14:textId="77777777" w:rsidR="00AC7B90" w:rsidRPr="00C06568" w:rsidRDefault="001242D5" w:rsidP="006D640E">
      <w:pPr>
        <w:numPr>
          <w:ilvl w:val="0"/>
          <w:numId w:val="12"/>
        </w:numPr>
        <w:jc w:val="both"/>
        <w:rPr>
          <w:spacing w:val="-2"/>
        </w:rPr>
      </w:pPr>
      <w:r w:rsidRPr="00C06568">
        <w:rPr>
          <w:spacing w:val="-2"/>
        </w:rPr>
        <w:t>Administer the department</w:t>
      </w:r>
      <w:r w:rsidR="00AC7B90" w:rsidRPr="00C06568">
        <w:rPr>
          <w:spacing w:val="-2"/>
        </w:rPr>
        <w:t xml:space="preserve"> Knox Box program. </w:t>
      </w:r>
    </w:p>
    <w:p w14:paraId="401D33AE" w14:textId="77777777" w:rsidR="006D640E" w:rsidRPr="00F81F73" w:rsidRDefault="006D640E" w:rsidP="006D640E">
      <w:pPr>
        <w:jc w:val="both"/>
        <w:rPr>
          <w:spacing w:val="-2"/>
        </w:rPr>
      </w:pPr>
    </w:p>
    <w:p w14:paraId="3B545DCC" w14:textId="77777777" w:rsidR="0033642A" w:rsidRPr="00700900" w:rsidRDefault="00862F3D" w:rsidP="0033642A">
      <w:pPr>
        <w:numPr>
          <w:ilvl w:val="0"/>
          <w:numId w:val="12"/>
        </w:numPr>
      </w:pPr>
      <w:r w:rsidRPr="00700900">
        <w:t>Oversee the department radio communication program</w:t>
      </w:r>
      <w:r w:rsidR="00A024FC" w:rsidRPr="00700900">
        <w:t>; budget and purchase equipment; program and install radios.</w:t>
      </w:r>
    </w:p>
    <w:p w14:paraId="2E9F2ECE" w14:textId="77777777" w:rsidR="0033642A" w:rsidRPr="00700900" w:rsidRDefault="0033642A" w:rsidP="0033642A"/>
    <w:p w14:paraId="2BD36A8E" w14:textId="77777777" w:rsidR="009C29E9" w:rsidRPr="00700900" w:rsidRDefault="0030505C">
      <w:pPr>
        <w:numPr>
          <w:ilvl w:val="0"/>
          <w:numId w:val="12"/>
        </w:numPr>
        <w:jc w:val="both"/>
        <w:rPr>
          <w:spacing w:val="-2"/>
        </w:rPr>
      </w:pPr>
      <w:r w:rsidRPr="00700900">
        <w:lastRenderedPageBreak/>
        <w:t xml:space="preserve">Oversee </w:t>
      </w:r>
      <w:r w:rsidR="00700900" w:rsidRPr="00700900">
        <w:t xml:space="preserve">and coordinate </w:t>
      </w:r>
      <w:r w:rsidR="00A024FC" w:rsidRPr="00700900">
        <w:t xml:space="preserve">the </w:t>
      </w:r>
      <w:r w:rsidR="00700900" w:rsidRPr="00700900">
        <w:t xml:space="preserve">inventory of department </w:t>
      </w:r>
      <w:r w:rsidR="00A024FC" w:rsidRPr="00700900">
        <w:t>technology i</w:t>
      </w:r>
      <w:r w:rsidR="00700900" w:rsidRPr="00700900">
        <w:t xml:space="preserve">tems to include cell phones, computers, tablets, </w:t>
      </w:r>
      <w:r w:rsidR="0033642A" w:rsidRPr="00700900">
        <w:t>station alerting systems, and mobile data computers</w:t>
      </w:r>
      <w:r w:rsidR="00700900" w:rsidRPr="00700900">
        <w:t xml:space="preserve">; assist with </w:t>
      </w:r>
      <w:r w:rsidR="0033642A" w:rsidRPr="00700900">
        <w:t>budgeting</w:t>
      </w:r>
      <w:r w:rsidR="00700900" w:rsidRPr="00700900">
        <w:t xml:space="preserve">, </w:t>
      </w:r>
      <w:r w:rsidR="0033642A" w:rsidRPr="00700900">
        <w:t xml:space="preserve">purchasing, and </w:t>
      </w:r>
      <w:r w:rsidR="00700900" w:rsidRPr="00700900">
        <w:t xml:space="preserve">maintenance of equipment. </w:t>
      </w:r>
    </w:p>
    <w:p w14:paraId="68AB9BA1" w14:textId="77777777" w:rsidR="00700900" w:rsidRPr="00700900" w:rsidRDefault="00700900" w:rsidP="00700900">
      <w:pPr>
        <w:jc w:val="both"/>
        <w:rPr>
          <w:spacing w:val="-2"/>
        </w:rPr>
      </w:pPr>
    </w:p>
    <w:p w14:paraId="1A7E6BB9" w14:textId="77777777" w:rsidR="00953F44" w:rsidRDefault="009C29E9" w:rsidP="00EF34B4">
      <w:pPr>
        <w:numPr>
          <w:ilvl w:val="0"/>
          <w:numId w:val="12"/>
        </w:numPr>
      </w:pPr>
      <w:r>
        <w:rPr>
          <w:spacing w:val="-2"/>
        </w:rPr>
        <w:t>Perform other duties of a similar nature or level.</w:t>
      </w:r>
    </w:p>
    <w:p w14:paraId="7EF751D3" w14:textId="77777777" w:rsidR="009435E0" w:rsidRDefault="009435E0" w:rsidP="00EF34B4"/>
    <w:p w14:paraId="710AFFA3" w14:textId="77777777" w:rsidR="002B265B" w:rsidRDefault="002B265B" w:rsidP="0043603A">
      <w:pPr>
        <w:tabs>
          <w:tab w:val="left" w:pos="-1440"/>
          <w:tab w:val="left" w:pos="-720"/>
          <w:tab w:val="left" w:pos="0"/>
          <w:tab w:val="left" w:pos="523"/>
          <w:tab w:val="left" w:pos="1046"/>
          <w:tab w:val="left" w:pos="1440"/>
        </w:tabs>
        <w:jc w:val="both"/>
        <w:rPr>
          <w:b/>
          <w:bCs/>
          <w:spacing w:val="-2"/>
          <w:u w:val="single"/>
        </w:rPr>
      </w:pPr>
    </w:p>
    <w:p w14:paraId="4DFE174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7D11EB9" w14:textId="77777777" w:rsidR="003C0BA6" w:rsidRDefault="008B56F8"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1C945DB3" w14:textId="77777777" w:rsidR="003C0BA6" w:rsidRDefault="003C0BA6">
      <w:pPr>
        <w:tabs>
          <w:tab w:val="left" w:pos="-1440"/>
          <w:tab w:val="left" w:pos="-720"/>
          <w:tab w:val="left" w:pos="0"/>
          <w:tab w:val="left" w:pos="523"/>
          <w:tab w:val="left" w:pos="1046"/>
          <w:tab w:val="left" w:pos="1440"/>
        </w:tabs>
        <w:jc w:val="both"/>
        <w:rPr>
          <w:spacing w:val="-2"/>
        </w:rPr>
      </w:pPr>
    </w:p>
    <w:p w14:paraId="02DB623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35547934" w14:textId="77777777" w:rsidR="003C0BA6" w:rsidRDefault="003C0BA6">
      <w:pPr>
        <w:tabs>
          <w:tab w:val="left" w:pos="-1440"/>
          <w:tab w:val="left" w:pos="-720"/>
          <w:tab w:val="left" w:pos="0"/>
          <w:tab w:val="left" w:pos="523"/>
          <w:tab w:val="left" w:pos="1046"/>
          <w:tab w:val="left" w:pos="1440"/>
        </w:tabs>
        <w:jc w:val="both"/>
        <w:rPr>
          <w:spacing w:val="-2"/>
        </w:rPr>
      </w:pPr>
    </w:p>
    <w:p w14:paraId="04BA9ED5" w14:textId="77777777" w:rsidR="004363B8" w:rsidRDefault="002B265B" w:rsidP="002B265B">
      <w:pPr>
        <w:tabs>
          <w:tab w:val="left" w:pos="-1440"/>
          <w:tab w:val="left" w:pos="-720"/>
          <w:tab w:val="left" w:pos="0"/>
          <w:tab w:val="left" w:pos="523"/>
          <w:tab w:val="left" w:pos="1046"/>
          <w:tab w:val="left" w:pos="1440"/>
        </w:tabs>
        <w:ind w:left="523"/>
        <w:jc w:val="both"/>
        <w:rPr>
          <w:spacing w:val="-2"/>
        </w:rPr>
      </w:pPr>
      <w:r>
        <w:rPr>
          <w:spacing w:val="-2"/>
        </w:rPr>
        <w:t xml:space="preserve">Three </w:t>
      </w:r>
      <w:r w:rsidR="004F0290">
        <w:rPr>
          <w:spacing w:val="-2"/>
        </w:rPr>
        <w:t>(</w:t>
      </w:r>
      <w:r>
        <w:rPr>
          <w:spacing w:val="-2"/>
        </w:rPr>
        <w:t>3</w:t>
      </w:r>
      <w:r w:rsidR="004F0290">
        <w:rPr>
          <w:spacing w:val="-2"/>
        </w:rPr>
        <w:t>) year</w:t>
      </w:r>
      <w:r>
        <w:rPr>
          <w:spacing w:val="-2"/>
        </w:rPr>
        <w:t>s</w:t>
      </w:r>
      <w:r w:rsidR="004F0290">
        <w:rPr>
          <w:spacing w:val="-2"/>
        </w:rPr>
        <w:t xml:space="preserve"> of experience in logistics, inventory, warehousing, purchasing, and/or maintenance and repair </w:t>
      </w:r>
      <w:r w:rsidR="00F952F1">
        <w:rPr>
          <w:spacing w:val="-2"/>
        </w:rPr>
        <w:t xml:space="preserve">of </w:t>
      </w:r>
      <w:r>
        <w:rPr>
          <w:spacing w:val="-2"/>
        </w:rPr>
        <w:t xml:space="preserve">Fire and/or EMS </w:t>
      </w:r>
      <w:r w:rsidR="00F952F1">
        <w:rPr>
          <w:spacing w:val="-2"/>
        </w:rPr>
        <w:t>equipment</w:t>
      </w:r>
      <w:r w:rsidR="00D87817">
        <w:rPr>
          <w:spacing w:val="-2"/>
        </w:rPr>
        <w:t>.</w:t>
      </w:r>
    </w:p>
    <w:p w14:paraId="066BFAD1" w14:textId="77777777" w:rsidR="004F0290" w:rsidRDefault="004F0290">
      <w:pPr>
        <w:tabs>
          <w:tab w:val="left" w:pos="-1440"/>
          <w:tab w:val="left" w:pos="-720"/>
          <w:tab w:val="left" w:pos="0"/>
          <w:tab w:val="left" w:pos="523"/>
          <w:tab w:val="left" w:pos="1046"/>
          <w:tab w:val="left" w:pos="1440"/>
        </w:tabs>
        <w:jc w:val="both"/>
        <w:rPr>
          <w:spacing w:val="-2"/>
        </w:rPr>
      </w:pPr>
    </w:p>
    <w:p w14:paraId="7781E88F" w14:textId="77777777" w:rsidR="00D87817" w:rsidRDefault="003C0BA6" w:rsidP="00C06568">
      <w:pPr>
        <w:tabs>
          <w:tab w:val="left" w:pos="-1440"/>
          <w:tab w:val="left" w:pos="-720"/>
          <w:tab w:val="left" w:pos="0"/>
          <w:tab w:val="left" w:pos="523"/>
          <w:tab w:val="left" w:pos="1046"/>
          <w:tab w:val="left" w:pos="1440"/>
        </w:tabs>
        <w:ind w:left="523" w:hanging="523"/>
        <w:jc w:val="both"/>
        <w:rPr>
          <w:spacing w:val="-2"/>
        </w:rPr>
      </w:pPr>
      <w:r>
        <w:rPr>
          <w:b/>
          <w:bCs/>
          <w:spacing w:val="-2"/>
        </w:rPr>
        <w:tab/>
      </w:r>
      <w:r w:rsidR="00B45EEE" w:rsidRPr="00C06568">
        <w:rPr>
          <w:b/>
          <w:bCs/>
          <w:spacing w:val="-2"/>
          <w:u w:val="single"/>
        </w:rPr>
        <w:t xml:space="preserve">Education and </w:t>
      </w:r>
      <w:r w:rsidRPr="00C06568">
        <w:rPr>
          <w:b/>
          <w:bCs/>
          <w:spacing w:val="-2"/>
          <w:u w:val="single"/>
        </w:rPr>
        <w:t>Training</w:t>
      </w:r>
      <w:r>
        <w:rPr>
          <w:b/>
          <w:bCs/>
          <w:spacing w:val="-2"/>
        </w:rPr>
        <w:t>:</w:t>
      </w:r>
    </w:p>
    <w:p w14:paraId="4DC39E79" w14:textId="77777777" w:rsidR="00C06568" w:rsidRDefault="00C06568" w:rsidP="00C06568">
      <w:pPr>
        <w:tabs>
          <w:tab w:val="left" w:pos="-1440"/>
          <w:tab w:val="left" w:pos="-720"/>
          <w:tab w:val="left" w:pos="0"/>
          <w:tab w:val="left" w:pos="523"/>
          <w:tab w:val="left" w:pos="1046"/>
          <w:tab w:val="left" w:pos="1440"/>
        </w:tabs>
        <w:ind w:left="523" w:hanging="523"/>
        <w:jc w:val="both"/>
        <w:rPr>
          <w:spacing w:val="-2"/>
        </w:rPr>
      </w:pPr>
    </w:p>
    <w:p w14:paraId="64A370C8" w14:textId="77777777" w:rsidR="00D87817" w:rsidRDefault="008711AC" w:rsidP="00D87817">
      <w:pPr>
        <w:tabs>
          <w:tab w:val="left" w:pos="-1440"/>
          <w:tab w:val="left" w:pos="-720"/>
          <w:tab w:val="left" w:pos="0"/>
          <w:tab w:val="left" w:pos="523"/>
          <w:tab w:val="left" w:pos="1046"/>
          <w:tab w:val="left" w:pos="1440"/>
        </w:tabs>
        <w:ind w:left="1046" w:hanging="523"/>
      </w:pPr>
      <w:r>
        <w:rPr>
          <w:spacing w:val="-2"/>
        </w:rPr>
        <w:t xml:space="preserve">High School diploma or equivalent.  </w:t>
      </w:r>
    </w:p>
    <w:p w14:paraId="6D2A86EA"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1386AC2E" w14:textId="77777777" w:rsidR="008B56F8" w:rsidRDefault="00F81F73">
      <w:pPr>
        <w:tabs>
          <w:tab w:val="left" w:pos="-1440"/>
          <w:tab w:val="left" w:pos="-720"/>
          <w:tab w:val="left" w:pos="0"/>
          <w:tab w:val="left" w:pos="523"/>
          <w:tab w:val="left" w:pos="1046"/>
          <w:tab w:val="left" w:pos="1440"/>
        </w:tabs>
        <w:ind w:left="523" w:hanging="523"/>
        <w:jc w:val="both"/>
        <w:rPr>
          <w:spacing w:val="-2"/>
        </w:rPr>
      </w:pPr>
      <w:r>
        <w:rPr>
          <w:spacing w:val="-2"/>
        </w:rPr>
        <w:t xml:space="preserve">           </w:t>
      </w:r>
      <w:r w:rsidR="008B56F8">
        <w:rPr>
          <w:spacing w:val="-2"/>
        </w:rPr>
        <w:t>Other combinations of experience and education that meet the minimum requirements may be substituted.</w:t>
      </w:r>
    </w:p>
    <w:p w14:paraId="30882D37" w14:textId="77777777" w:rsidR="008B56F8" w:rsidRDefault="008B56F8">
      <w:pPr>
        <w:tabs>
          <w:tab w:val="left" w:pos="-1440"/>
          <w:tab w:val="left" w:pos="-720"/>
          <w:tab w:val="left" w:pos="0"/>
          <w:tab w:val="left" w:pos="523"/>
          <w:tab w:val="left" w:pos="1046"/>
          <w:tab w:val="left" w:pos="1440"/>
        </w:tabs>
        <w:ind w:left="523" w:hanging="523"/>
        <w:jc w:val="both"/>
        <w:rPr>
          <w:spacing w:val="-2"/>
        </w:rPr>
      </w:pPr>
    </w:p>
    <w:p w14:paraId="733B5BE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741FE0B" w14:textId="77777777" w:rsidR="003C0BA6" w:rsidRDefault="003C0BA6">
      <w:pPr>
        <w:tabs>
          <w:tab w:val="left" w:pos="-1440"/>
          <w:tab w:val="left" w:pos="-720"/>
          <w:tab w:val="left" w:pos="0"/>
          <w:tab w:val="left" w:pos="523"/>
          <w:tab w:val="left" w:pos="1046"/>
          <w:tab w:val="left" w:pos="1440"/>
        </w:tabs>
        <w:jc w:val="both"/>
        <w:rPr>
          <w:spacing w:val="-2"/>
        </w:rPr>
      </w:pPr>
    </w:p>
    <w:p w14:paraId="49BBC456" w14:textId="77777777" w:rsidR="004F0290" w:rsidRDefault="004F0290" w:rsidP="004F0290">
      <w:r w:rsidRPr="00EE40EB">
        <w:t>Possession of, or ability to obtain, an appropriate, valid Colorado driver's license</w:t>
      </w:r>
      <w:r w:rsidR="00EC738F">
        <w:t>.</w:t>
      </w:r>
    </w:p>
    <w:p w14:paraId="4367F700" w14:textId="77777777" w:rsidR="004F0290" w:rsidRDefault="004F0290" w:rsidP="004F0290"/>
    <w:p w14:paraId="067B9A16" w14:textId="77777777" w:rsidR="004F0290" w:rsidRDefault="002B265B" w:rsidP="004F0290">
      <w:r>
        <w:t xml:space="preserve">Possession of, or ability to obtain, a </w:t>
      </w:r>
      <w:r w:rsidR="004F0290">
        <w:t xml:space="preserve">SCBA </w:t>
      </w:r>
      <w:r w:rsidR="007046F9">
        <w:t>S</w:t>
      </w:r>
      <w:r w:rsidR="004F0290">
        <w:t xml:space="preserve">ervice </w:t>
      </w:r>
      <w:r w:rsidR="007046F9">
        <w:t>T</w:t>
      </w:r>
      <w:r w:rsidR="004F0290">
        <w:t xml:space="preserve">echnician </w:t>
      </w:r>
      <w:r w:rsidR="007046F9">
        <w:t>C</w:t>
      </w:r>
      <w:r w:rsidR="004F0290">
        <w:t>ertification within one year of employment</w:t>
      </w:r>
      <w:r w:rsidR="00EC738F">
        <w:t>.</w:t>
      </w:r>
    </w:p>
    <w:p w14:paraId="4ED304B9" w14:textId="77777777" w:rsidR="00F81F73" w:rsidRDefault="00F81F73" w:rsidP="004F0290"/>
    <w:p w14:paraId="10691908" w14:textId="77777777" w:rsidR="00BF6576" w:rsidRDefault="00BF6576" w:rsidP="00EF34B4">
      <w:pPr>
        <w:tabs>
          <w:tab w:val="left" w:pos="-1440"/>
          <w:tab w:val="left" w:pos="-720"/>
          <w:tab w:val="left" w:pos="0"/>
          <w:tab w:val="left" w:pos="523"/>
          <w:tab w:val="left" w:pos="1046"/>
          <w:tab w:val="left" w:pos="1440"/>
        </w:tabs>
        <w:jc w:val="both"/>
        <w:rPr>
          <w:b/>
          <w:bCs/>
          <w:spacing w:val="-2"/>
          <w:u w:val="single"/>
        </w:rPr>
      </w:pPr>
    </w:p>
    <w:p w14:paraId="2AF209FF" w14:textId="77777777" w:rsidR="00EF34B4" w:rsidRDefault="00EF34B4" w:rsidP="00EF34B4">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2276370F" w14:textId="77777777" w:rsidR="00EF34B4" w:rsidRDefault="00EF34B4" w:rsidP="00EF34B4">
      <w:pPr>
        <w:tabs>
          <w:tab w:val="left" w:pos="-1440"/>
          <w:tab w:val="left" w:pos="-720"/>
          <w:tab w:val="left" w:pos="0"/>
          <w:tab w:val="left" w:pos="523"/>
          <w:tab w:val="left" w:pos="1046"/>
          <w:tab w:val="left" w:pos="1440"/>
        </w:tabs>
        <w:jc w:val="both"/>
        <w:rPr>
          <w:b/>
          <w:bCs/>
          <w:spacing w:val="-2"/>
        </w:rPr>
      </w:pPr>
    </w:p>
    <w:p w14:paraId="2C2AEF80" w14:textId="77777777" w:rsidR="00EF34B4" w:rsidRDefault="00EF34B4" w:rsidP="00EF34B4">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632CC0F" w14:textId="77777777" w:rsidR="007046F9" w:rsidRDefault="007046F9" w:rsidP="004F0290">
      <w:r>
        <w:t>Purchasing and procurement methods</w:t>
      </w:r>
      <w:r w:rsidR="000F3CE2">
        <w:t>.</w:t>
      </w:r>
    </w:p>
    <w:p w14:paraId="65CB04A8" w14:textId="77777777" w:rsidR="000F3CE2" w:rsidRDefault="007046F9" w:rsidP="004F0290">
      <w:r>
        <w:t>Purchasing and maintenance contracts</w:t>
      </w:r>
      <w:r w:rsidR="000F3CE2">
        <w:t>.</w:t>
      </w:r>
    </w:p>
    <w:p w14:paraId="387E9D7D" w14:textId="77777777" w:rsidR="004F0290" w:rsidRDefault="004F0290" w:rsidP="004F0290">
      <w:r w:rsidRPr="005679EC">
        <w:t xml:space="preserve">Inventory </w:t>
      </w:r>
      <w:r>
        <w:t xml:space="preserve">control </w:t>
      </w:r>
      <w:r w:rsidRPr="005679EC">
        <w:t>and records management systems</w:t>
      </w:r>
      <w:r>
        <w:t>.</w:t>
      </w:r>
    </w:p>
    <w:p w14:paraId="6C6C92EF" w14:textId="77777777" w:rsidR="004F0290" w:rsidRDefault="004F0290" w:rsidP="004F0290">
      <w:r>
        <w:t>Methods, equipment, tools, and materials used in minor equipment repair or preventative maintenance</w:t>
      </w:r>
      <w:r w:rsidR="00903E15">
        <w:t>.</w:t>
      </w:r>
    </w:p>
    <w:p w14:paraId="1C4DC274" w14:textId="77777777" w:rsidR="000F3CE2" w:rsidRDefault="000F3CE2" w:rsidP="004F0290">
      <w:r>
        <w:t>Principles and procedures of financial record keeping and reporting.</w:t>
      </w:r>
    </w:p>
    <w:p w14:paraId="6E2997B5" w14:textId="77777777" w:rsidR="000F3CE2" w:rsidRDefault="000F3CE2" w:rsidP="004F0290">
      <w:r>
        <w:t>General mathematics including addition, subtraction, division, and multiplication.</w:t>
      </w:r>
    </w:p>
    <w:p w14:paraId="4CADE41A" w14:textId="77777777" w:rsidR="000F3CE2" w:rsidRDefault="000F3CE2" w:rsidP="004F0290">
      <w:r>
        <w:t>Database entry and utilization.</w:t>
      </w:r>
    </w:p>
    <w:p w14:paraId="4614A245" w14:textId="77777777" w:rsidR="00EF34B4" w:rsidRDefault="00EF34B4" w:rsidP="00EF34B4">
      <w:pPr>
        <w:tabs>
          <w:tab w:val="left" w:pos="-1440"/>
          <w:tab w:val="left" w:pos="-720"/>
          <w:tab w:val="left" w:pos="0"/>
          <w:tab w:val="left" w:pos="523"/>
          <w:tab w:val="left" w:pos="1046"/>
          <w:tab w:val="left" w:pos="1440"/>
        </w:tabs>
        <w:ind w:left="523" w:hanging="523"/>
        <w:jc w:val="both"/>
        <w:rPr>
          <w:spacing w:val="-2"/>
        </w:rPr>
      </w:pPr>
      <w:r>
        <w:rPr>
          <w:spacing w:val="-2"/>
        </w:rPr>
        <w:t>Occupational hazards and standard safety practices.</w:t>
      </w:r>
    </w:p>
    <w:p w14:paraId="20A20F54" w14:textId="77777777" w:rsidR="00E06073" w:rsidRDefault="00E06073" w:rsidP="00E06073">
      <w:r>
        <w:t>Modern office technology and equipment, including c</w:t>
      </w:r>
      <w:r w:rsidRPr="00146503">
        <w:t>omputers and</w:t>
      </w:r>
      <w:r>
        <w:t xml:space="preserve"> related software applications.</w:t>
      </w:r>
    </w:p>
    <w:p w14:paraId="0432D054" w14:textId="77777777" w:rsidR="00EF34B4" w:rsidRDefault="00EF34B4" w:rsidP="00EF34B4">
      <w:pPr>
        <w:tabs>
          <w:tab w:val="left" w:pos="-1440"/>
          <w:tab w:val="left" w:pos="-720"/>
          <w:tab w:val="left" w:pos="0"/>
          <w:tab w:val="left" w:pos="523"/>
          <w:tab w:val="left" w:pos="1046"/>
          <w:tab w:val="left" w:pos="1440"/>
        </w:tabs>
        <w:jc w:val="both"/>
        <w:rPr>
          <w:spacing w:val="-2"/>
        </w:rPr>
      </w:pPr>
      <w:r>
        <w:rPr>
          <w:spacing w:val="-2"/>
        </w:rPr>
        <w:t xml:space="preserve">Applicable Federal, </w:t>
      </w:r>
      <w:r w:rsidR="00AA4B18">
        <w:rPr>
          <w:spacing w:val="-2"/>
        </w:rPr>
        <w:t>State,</w:t>
      </w:r>
      <w:r>
        <w:rPr>
          <w:spacing w:val="-2"/>
        </w:rPr>
        <w:t xml:space="preserve"> and local codes, </w:t>
      </w:r>
      <w:r w:rsidR="00ED06C9">
        <w:rPr>
          <w:spacing w:val="-2"/>
        </w:rPr>
        <w:t>laws,</w:t>
      </w:r>
      <w:r>
        <w:rPr>
          <w:spacing w:val="-2"/>
        </w:rPr>
        <w:t xml:space="preserve"> and regulations.</w:t>
      </w:r>
    </w:p>
    <w:p w14:paraId="2C6ECC95" w14:textId="77777777" w:rsidR="00B20AD8" w:rsidRDefault="00B20AD8" w:rsidP="00EF34B4">
      <w:pPr>
        <w:tabs>
          <w:tab w:val="left" w:pos="-1440"/>
          <w:tab w:val="left" w:pos="-720"/>
          <w:tab w:val="left" w:pos="0"/>
          <w:tab w:val="left" w:pos="523"/>
          <w:tab w:val="left" w:pos="1046"/>
          <w:tab w:val="left" w:pos="1440"/>
        </w:tabs>
        <w:jc w:val="both"/>
        <w:rPr>
          <w:spacing w:val="-2"/>
        </w:rPr>
      </w:pPr>
    </w:p>
    <w:p w14:paraId="31AB2E19" w14:textId="77777777" w:rsidR="00EF34B4" w:rsidRDefault="00EF34B4" w:rsidP="00EF34B4">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F1430E1" w14:textId="77777777" w:rsidR="007046F9" w:rsidRPr="005679EC" w:rsidRDefault="007046F9" w:rsidP="007046F9">
      <w:r>
        <w:t>Acquire knowledge and understanding of Fire and EMS operations, equipment and related NFPA standards.</w:t>
      </w:r>
    </w:p>
    <w:p w14:paraId="14A3D945" w14:textId="77777777" w:rsidR="00B20AD8" w:rsidRDefault="00B20AD8" w:rsidP="00B20AD8">
      <w:pPr>
        <w:tabs>
          <w:tab w:val="left" w:pos="-1440"/>
          <w:tab w:val="left" w:pos="-720"/>
          <w:tab w:val="left" w:pos="0"/>
          <w:tab w:val="left" w:pos="523"/>
          <w:tab w:val="left" w:pos="1046"/>
          <w:tab w:val="left" w:pos="1440"/>
        </w:tabs>
        <w:jc w:val="both"/>
        <w:rPr>
          <w:spacing w:val="-2"/>
        </w:rPr>
      </w:pPr>
      <w:r>
        <w:rPr>
          <w:spacing w:val="-2"/>
        </w:rPr>
        <w:t>Maintain accurate and current records of transactions.</w:t>
      </w:r>
    </w:p>
    <w:p w14:paraId="6CD2E203" w14:textId="77777777" w:rsidR="00B20AD8" w:rsidRDefault="00B20AD8" w:rsidP="00B20AD8">
      <w:pPr>
        <w:tabs>
          <w:tab w:val="left" w:pos="-1440"/>
          <w:tab w:val="left" w:pos="-720"/>
          <w:tab w:val="left" w:pos="0"/>
          <w:tab w:val="left" w:pos="523"/>
          <w:tab w:val="left" w:pos="1046"/>
          <w:tab w:val="left" w:pos="1440"/>
        </w:tabs>
        <w:jc w:val="both"/>
        <w:rPr>
          <w:spacing w:val="-2"/>
        </w:rPr>
      </w:pPr>
      <w:r>
        <w:rPr>
          <w:spacing w:val="-2"/>
        </w:rPr>
        <w:t>Evaluate quality and price of products to judge suitability of goods and alternatives offered.</w:t>
      </w:r>
    </w:p>
    <w:p w14:paraId="713584E6" w14:textId="77777777" w:rsidR="00B20AD8" w:rsidRDefault="00B20AD8" w:rsidP="00B20AD8">
      <w:pPr>
        <w:tabs>
          <w:tab w:val="left" w:pos="-1440"/>
          <w:tab w:val="left" w:pos="-720"/>
          <w:tab w:val="left" w:pos="0"/>
          <w:tab w:val="left" w:pos="523"/>
          <w:tab w:val="left" w:pos="1046"/>
          <w:tab w:val="left" w:pos="1440"/>
        </w:tabs>
        <w:jc w:val="both"/>
        <w:rPr>
          <w:spacing w:val="-2"/>
        </w:rPr>
      </w:pPr>
      <w:r>
        <w:rPr>
          <w:spacing w:val="-2"/>
        </w:rPr>
        <w:t>Maintain adequate stock levels.</w:t>
      </w:r>
    </w:p>
    <w:p w14:paraId="2D38567B" w14:textId="77777777" w:rsidR="0013334F" w:rsidRDefault="0013334F" w:rsidP="00113B36">
      <w:pPr>
        <w:tabs>
          <w:tab w:val="left" w:pos="-1440"/>
          <w:tab w:val="left" w:pos="-720"/>
          <w:tab w:val="left" w:pos="0"/>
          <w:tab w:val="left" w:pos="523"/>
          <w:tab w:val="left" w:pos="1046"/>
          <w:tab w:val="left" w:pos="1440"/>
        </w:tabs>
        <w:jc w:val="both"/>
        <w:rPr>
          <w:spacing w:val="-2"/>
        </w:rPr>
      </w:pPr>
      <w:r>
        <w:rPr>
          <w:spacing w:val="-2"/>
        </w:rPr>
        <w:t>Manage</w:t>
      </w:r>
      <w:r w:rsidR="00C156F0">
        <w:rPr>
          <w:spacing w:val="-2"/>
        </w:rPr>
        <w:t>, develop, and forecast</w:t>
      </w:r>
      <w:r>
        <w:rPr>
          <w:spacing w:val="-2"/>
        </w:rPr>
        <w:t xml:space="preserve"> budget</w:t>
      </w:r>
      <w:r w:rsidR="00C156F0">
        <w:rPr>
          <w:spacing w:val="-2"/>
        </w:rPr>
        <w:t>s</w:t>
      </w:r>
      <w:r w:rsidR="007B16CF">
        <w:rPr>
          <w:spacing w:val="-2"/>
        </w:rPr>
        <w:t>.</w:t>
      </w:r>
    </w:p>
    <w:p w14:paraId="655A67F3" w14:textId="77777777" w:rsidR="00113B36" w:rsidRDefault="00113B36" w:rsidP="00113B36">
      <w:pPr>
        <w:tabs>
          <w:tab w:val="left" w:pos="-1440"/>
          <w:tab w:val="left" w:pos="-720"/>
          <w:tab w:val="left" w:pos="0"/>
          <w:tab w:val="left" w:pos="523"/>
          <w:tab w:val="left" w:pos="1046"/>
          <w:tab w:val="left" w:pos="1440"/>
        </w:tabs>
        <w:jc w:val="both"/>
        <w:rPr>
          <w:spacing w:val="-2"/>
        </w:rPr>
      </w:pPr>
      <w:r>
        <w:rPr>
          <w:spacing w:val="-2"/>
        </w:rPr>
        <w:t>Understand and operate under City procurement rules, regulations, and standards.</w:t>
      </w:r>
    </w:p>
    <w:p w14:paraId="5852C91E" w14:textId="77777777" w:rsidR="00113B36" w:rsidRDefault="00113B36" w:rsidP="00113B3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7AFA56B1" w14:textId="77777777" w:rsidR="00113B36" w:rsidRDefault="00113B36" w:rsidP="00113B3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70DCB97C" w14:textId="77777777" w:rsidR="00113B36" w:rsidRDefault="00113B36" w:rsidP="00113B3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EC4CD8B" w14:textId="77777777" w:rsidR="00113B36" w:rsidRDefault="00113B36" w:rsidP="00113B36">
      <w:r>
        <w:t xml:space="preserve">Interpret and apply Federal, </w:t>
      </w:r>
      <w:r w:rsidR="00AA4B18">
        <w:t>State,</w:t>
      </w:r>
      <w:r>
        <w:t xml:space="preserve"> and local policies, </w:t>
      </w:r>
      <w:r w:rsidR="00ED06C9">
        <w:t>laws,</w:t>
      </w:r>
      <w:r>
        <w:t xml:space="preserve"> and regulations</w:t>
      </w:r>
      <w:r w:rsidR="007B16CF">
        <w:t>.</w:t>
      </w:r>
    </w:p>
    <w:p w14:paraId="4D13AE1C" w14:textId="77777777" w:rsidR="003A78AB" w:rsidRPr="0093139B" w:rsidRDefault="003A78AB" w:rsidP="003A78AB">
      <w:r w:rsidRPr="0093139B">
        <w:t>Speak, read, comprehend, and write the English language fluently.</w:t>
      </w:r>
    </w:p>
    <w:p w14:paraId="1073FF3E" w14:textId="77777777" w:rsidR="003A78AB" w:rsidRDefault="003A78AB" w:rsidP="00113B36"/>
    <w:p w14:paraId="3F0E454F" w14:textId="77777777" w:rsidR="00113B36" w:rsidRDefault="00113B36" w:rsidP="00113B36"/>
    <w:p w14:paraId="2185AC30" w14:textId="77777777" w:rsidR="00BF6576" w:rsidRDefault="00BF6576" w:rsidP="004363B8">
      <w:pPr>
        <w:tabs>
          <w:tab w:val="left" w:pos="-1440"/>
          <w:tab w:val="left" w:pos="-720"/>
          <w:tab w:val="left" w:pos="0"/>
          <w:tab w:val="left" w:pos="523"/>
          <w:tab w:val="left" w:pos="1046"/>
          <w:tab w:val="left" w:pos="1440"/>
        </w:tabs>
        <w:jc w:val="both"/>
        <w:rPr>
          <w:b/>
          <w:bCs/>
          <w:spacing w:val="-2"/>
          <w:u w:val="single"/>
        </w:rPr>
      </w:pPr>
    </w:p>
    <w:p w14:paraId="202B61AA"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3B4E8163"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4DC68982"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54961232"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1C44FD6E"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1DBB22B4"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2F2F20A5"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3E0417D5"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3E132191" w14:textId="77777777" w:rsidR="00700900" w:rsidRDefault="00700900" w:rsidP="004363B8">
      <w:pPr>
        <w:tabs>
          <w:tab w:val="left" w:pos="-1440"/>
          <w:tab w:val="left" w:pos="-720"/>
          <w:tab w:val="left" w:pos="0"/>
          <w:tab w:val="left" w:pos="523"/>
          <w:tab w:val="left" w:pos="1046"/>
          <w:tab w:val="left" w:pos="1440"/>
        </w:tabs>
        <w:jc w:val="both"/>
        <w:rPr>
          <w:b/>
          <w:bCs/>
          <w:spacing w:val="-2"/>
          <w:u w:val="single"/>
        </w:rPr>
      </w:pPr>
    </w:p>
    <w:p w14:paraId="7EFB93AF" w14:textId="77777777" w:rsidR="004363B8" w:rsidRDefault="004363B8" w:rsidP="004363B8">
      <w:pPr>
        <w:tabs>
          <w:tab w:val="left" w:pos="-1440"/>
          <w:tab w:val="left" w:pos="-720"/>
          <w:tab w:val="left" w:pos="0"/>
          <w:tab w:val="left" w:pos="523"/>
          <w:tab w:val="left" w:pos="1046"/>
          <w:tab w:val="left" w:pos="1440"/>
        </w:tabs>
        <w:jc w:val="both"/>
        <w:rPr>
          <w:spacing w:val="-2"/>
        </w:rPr>
      </w:pPr>
      <w:bookmarkStart w:id="0" w:name="_Hlk124260898"/>
      <w:r>
        <w:rPr>
          <w:b/>
          <w:bCs/>
          <w:spacing w:val="-2"/>
          <w:u w:val="single"/>
        </w:rPr>
        <w:t>WORKING CONDITIONS</w:t>
      </w:r>
    </w:p>
    <w:p w14:paraId="145DA2E1" w14:textId="77777777" w:rsidR="004363B8" w:rsidRDefault="004363B8" w:rsidP="004363B8">
      <w:pPr>
        <w:tabs>
          <w:tab w:val="left" w:pos="-1440"/>
          <w:tab w:val="left" w:pos="-720"/>
          <w:tab w:val="left" w:pos="0"/>
          <w:tab w:val="left" w:pos="523"/>
          <w:tab w:val="left" w:pos="1046"/>
          <w:tab w:val="left" w:pos="1440"/>
        </w:tabs>
        <w:jc w:val="both"/>
        <w:rPr>
          <w:spacing w:val="-2"/>
        </w:rPr>
      </w:pPr>
    </w:p>
    <w:p w14:paraId="673E406B" w14:textId="77777777" w:rsidR="004363B8" w:rsidRDefault="004363B8" w:rsidP="004363B8">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A3A28EE" w14:textId="77777777" w:rsidR="004363B8" w:rsidRDefault="004363B8" w:rsidP="004363B8">
      <w:pPr>
        <w:tabs>
          <w:tab w:val="left" w:pos="-1440"/>
          <w:tab w:val="left" w:pos="-720"/>
          <w:tab w:val="left" w:pos="0"/>
          <w:tab w:val="left" w:pos="523"/>
          <w:tab w:val="left" w:pos="1046"/>
          <w:tab w:val="left" w:pos="1440"/>
        </w:tabs>
        <w:jc w:val="both"/>
        <w:rPr>
          <w:spacing w:val="-2"/>
        </w:rPr>
      </w:pPr>
    </w:p>
    <w:p w14:paraId="4E29A840" w14:textId="77777777" w:rsidR="003A78AB" w:rsidRPr="0064378C" w:rsidRDefault="003A78AB" w:rsidP="003A78AB">
      <w:r w:rsidRPr="00B15FF7">
        <w:rPr>
          <w:spacing w:val="-2"/>
        </w:rPr>
        <w:t>Office environment</w:t>
      </w:r>
      <w:r w:rsidRPr="00B15FF7">
        <w:t>; exposure to computer screens.</w:t>
      </w:r>
    </w:p>
    <w:p w14:paraId="2F288F32" w14:textId="77777777" w:rsidR="003A78AB" w:rsidRPr="00B15FF7" w:rsidRDefault="003A78AB" w:rsidP="003A78AB">
      <w:pPr>
        <w:tabs>
          <w:tab w:val="left" w:pos="-1440"/>
          <w:tab w:val="left" w:pos="-720"/>
          <w:tab w:val="left" w:pos="0"/>
          <w:tab w:val="left" w:pos="523"/>
          <w:tab w:val="left" w:pos="1046"/>
          <w:tab w:val="left" w:pos="1440"/>
        </w:tabs>
        <w:jc w:val="both"/>
        <w:rPr>
          <w:spacing w:val="-2"/>
        </w:rPr>
      </w:pPr>
      <w:r w:rsidRPr="00B15FF7">
        <w:rPr>
          <w:spacing w:val="-2"/>
        </w:rPr>
        <w:t>Field environment.</w:t>
      </w:r>
    </w:p>
    <w:p w14:paraId="4DB880B2" w14:textId="77777777" w:rsidR="004363B8" w:rsidRDefault="004363B8" w:rsidP="004363B8">
      <w:pPr>
        <w:tabs>
          <w:tab w:val="left" w:pos="-1440"/>
          <w:tab w:val="left" w:pos="-720"/>
          <w:tab w:val="left" w:pos="0"/>
          <w:tab w:val="left" w:pos="523"/>
          <w:tab w:val="left" w:pos="1046"/>
          <w:tab w:val="left" w:pos="1440"/>
        </w:tabs>
        <w:jc w:val="both"/>
        <w:rPr>
          <w:spacing w:val="-2"/>
        </w:rPr>
      </w:pPr>
    </w:p>
    <w:p w14:paraId="3A2E19FC" w14:textId="77777777" w:rsidR="004363B8" w:rsidRDefault="004363B8" w:rsidP="004363B8">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5A7B2EA" w14:textId="77777777" w:rsidR="004363B8" w:rsidRDefault="004363B8" w:rsidP="004363B8">
      <w:pPr>
        <w:tabs>
          <w:tab w:val="left" w:pos="-1440"/>
          <w:tab w:val="left" w:pos="-720"/>
          <w:tab w:val="left" w:pos="0"/>
          <w:tab w:val="left" w:pos="523"/>
          <w:tab w:val="left" w:pos="1046"/>
          <w:tab w:val="left" w:pos="1440"/>
        </w:tabs>
        <w:jc w:val="both"/>
        <w:rPr>
          <w:spacing w:val="-2"/>
        </w:rPr>
      </w:pPr>
    </w:p>
    <w:p w14:paraId="5D8770BB" w14:textId="77777777" w:rsidR="004363B8" w:rsidRDefault="004363B8" w:rsidP="004363B8">
      <w:pPr>
        <w:tabs>
          <w:tab w:val="left" w:pos="-1440"/>
          <w:tab w:val="left" w:pos="-720"/>
          <w:tab w:val="left" w:pos="0"/>
          <w:tab w:val="left" w:pos="523"/>
          <w:tab w:val="left" w:pos="1046"/>
          <w:tab w:val="left" w:pos="1440"/>
        </w:tabs>
        <w:jc w:val="both"/>
        <w:rPr>
          <w:spacing w:val="-2"/>
        </w:rPr>
      </w:pPr>
      <w:r>
        <w:rPr>
          <w:spacing w:val="-2"/>
        </w:rPr>
        <w:t>The job is characterized by:</w:t>
      </w:r>
    </w:p>
    <w:p w14:paraId="2FFC98D7" w14:textId="77777777" w:rsidR="004363B8" w:rsidRDefault="004363B8" w:rsidP="004363B8">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4363B8" w:rsidRPr="00917F76" w14:paraId="6DB2A300" w14:textId="77777777" w:rsidTr="001C00CC">
        <w:tc>
          <w:tcPr>
            <w:tcW w:w="5000" w:type="pct"/>
          </w:tcPr>
          <w:p w14:paraId="088040F5" w14:textId="77777777" w:rsidR="00BF6576" w:rsidRDefault="00BF6576" w:rsidP="007B16CF">
            <w:pPr>
              <w:rPr>
                <w:b/>
                <w:bCs/>
              </w:rPr>
            </w:pPr>
          </w:p>
          <w:p w14:paraId="3B48AA1B" w14:textId="77777777" w:rsidR="004363B8" w:rsidRPr="00917F76" w:rsidRDefault="00B267D4" w:rsidP="007B16CF">
            <w:r w:rsidRPr="00B267D4">
              <w:rPr>
                <w:b/>
                <w:bCs/>
              </w:rPr>
              <w:t>Medium Work: </w:t>
            </w:r>
            <w:r w:rsidRPr="00B267D4">
              <w:t>Exerting up to 50 pounds of force occasionally, and/or up to 20 pounds of force frequently, and/or up to 10 pounds of force constantly to move objects.</w:t>
            </w:r>
            <w:r w:rsidR="007B16CF" w:rsidRPr="00B267D4">
              <w:br/>
            </w:r>
            <w:r w:rsidR="007B16CF" w:rsidRPr="007B16CF">
              <w:br/>
              <w:t>The following physical activities are very or extremely important in accomplishing the job's purpose and are performed on a daily basis:</w:t>
            </w:r>
            <w:r w:rsidR="007B16CF" w:rsidRPr="007B16CF">
              <w:br/>
            </w:r>
            <w:r w:rsidR="007B16CF" w:rsidRPr="007B16CF">
              <w:br/>
            </w:r>
            <w:r w:rsidRPr="00B267D4">
              <w:t>Position requires hearing, talking, sitting, standing, walking on level and slippery surfaces, reaching, twisting, turning, kneeling, bending, stooping, squatting, crouching, grasping and making repetitive hand movement in the performance of daily duties. The position also requires both near and far vision when inspecting work and operating assigned equipment. The need to lift, carry and push tools, equipment and supplies weighing 25-100 pounds is also required. Materials and chemicals used may expose the employee to fumes, dust and air contaminants. The nature of the work also requires the employee to climb ladders, use power and noise producing tools and equipment and drive motorized vehicles.</w:t>
            </w:r>
          </w:p>
        </w:tc>
      </w:tr>
      <w:bookmarkEnd w:id="0"/>
    </w:tbl>
    <w:p w14:paraId="792424FE" w14:textId="77777777" w:rsidR="004363B8" w:rsidRDefault="004363B8"/>
    <w:sectPr w:rsidR="004363B8" w:rsidSect="000B3CD8">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65B3" w14:textId="77777777" w:rsidR="000F1E65" w:rsidRDefault="000F1E65">
      <w:r>
        <w:separator/>
      </w:r>
    </w:p>
  </w:endnote>
  <w:endnote w:type="continuationSeparator" w:id="0">
    <w:p w14:paraId="068B06B2" w14:textId="77777777" w:rsidR="000F1E65" w:rsidRDefault="000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1CB9" w14:textId="77777777" w:rsidR="004363B8" w:rsidRDefault="004363B8"/>
  <w:p w14:paraId="6DB59323" w14:textId="6069075E" w:rsidR="004363B8" w:rsidRDefault="004363B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85E4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85E43">
      <w:rPr>
        <w:rStyle w:val="PageNumber"/>
        <w:noProof/>
      </w:rPr>
      <w:t>3</w:t>
    </w:r>
    <w:r>
      <w:rPr>
        <w:rStyle w:val="PageNumber"/>
      </w:rPr>
      <w:fldChar w:fldCharType="end"/>
    </w:r>
    <w:r w:rsidR="008E40EA">
      <w:rPr>
        <w:rStyle w:val="PageNumber"/>
      </w:rPr>
      <w:tab/>
    </w:r>
    <w:r w:rsidR="008E40EA">
      <w:rPr>
        <w:rStyle w:val="PageNumber"/>
      </w:rPr>
      <w:tab/>
    </w:r>
    <w:r w:rsidR="008E40EA">
      <w:rPr>
        <w:rStyle w:val="PageNumber"/>
      </w:rPr>
      <w:tab/>
    </w:r>
    <w:r w:rsidR="008E40EA">
      <w:rPr>
        <w:rStyle w:val="PageNumber"/>
      </w:rPr>
      <w:tab/>
    </w:r>
    <w:r w:rsidR="008E40EA">
      <w:rPr>
        <w:rStyle w:val="PageNumber"/>
      </w:rPr>
      <w:tab/>
    </w:r>
    <w:r w:rsidR="003A78AB">
      <w:rPr>
        <w:rStyle w:val="PageNumber"/>
      </w:rPr>
      <w:t>11/10/2025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1A69" w14:textId="77777777" w:rsidR="000F1E65" w:rsidRDefault="000F1E65">
      <w:r>
        <w:separator/>
      </w:r>
    </w:p>
  </w:footnote>
  <w:footnote w:type="continuationSeparator" w:id="0">
    <w:p w14:paraId="74FB360E" w14:textId="77777777" w:rsidR="000F1E65" w:rsidRDefault="000F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2123" w14:textId="77777777" w:rsidR="004363B8" w:rsidRPr="00CC53B2" w:rsidRDefault="004363B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7AF8FFF9" w14:textId="77777777" w:rsidR="004363B8" w:rsidRPr="00CC53B2" w:rsidRDefault="004363B8">
    <w:pPr>
      <w:tabs>
        <w:tab w:val="left" w:pos="-1440"/>
        <w:tab w:val="left" w:pos="-720"/>
        <w:tab w:val="left" w:pos="0"/>
        <w:tab w:val="left" w:pos="523"/>
        <w:tab w:val="left" w:pos="1046"/>
        <w:tab w:val="left" w:pos="1440"/>
      </w:tabs>
      <w:jc w:val="both"/>
      <w:rPr>
        <w:spacing w:val="-2"/>
        <w:sz w:val="22"/>
        <w:szCs w:val="22"/>
      </w:rPr>
    </w:pPr>
  </w:p>
  <w:p w14:paraId="3D80DF81" w14:textId="77777777" w:rsidR="004363B8" w:rsidRPr="00BE6C23" w:rsidRDefault="00ED06C9" w:rsidP="00BE6C23">
    <w:pPr>
      <w:tabs>
        <w:tab w:val="left" w:pos="-1440"/>
        <w:tab w:val="left" w:pos="-720"/>
        <w:tab w:val="left" w:pos="0"/>
        <w:tab w:val="left" w:pos="523"/>
        <w:tab w:val="left" w:pos="1046"/>
        <w:tab w:val="left" w:pos="1440"/>
      </w:tabs>
      <w:jc w:val="center"/>
      <w:rPr>
        <w:b/>
        <w:bCs/>
        <w:smallCaps/>
        <w:spacing w:val="-2"/>
        <w:sz w:val="24"/>
        <w:szCs w:val="24"/>
      </w:rPr>
    </w:pPr>
    <w:r>
      <w:rPr>
        <w:b/>
        <w:bCs/>
        <w:smallCaps/>
        <w:spacing w:val="-2"/>
        <w:sz w:val="22"/>
        <w:szCs w:val="22"/>
      </w:rPr>
      <w:t>F</w:t>
    </w:r>
    <w:r w:rsidR="00C37131">
      <w:rPr>
        <w:b/>
        <w:bCs/>
        <w:smallCaps/>
        <w:spacing w:val="-2"/>
        <w:sz w:val="22"/>
        <w:szCs w:val="22"/>
      </w:rPr>
      <w:t>ire Apparatus</w:t>
    </w:r>
    <w:r w:rsidR="00BF6576">
      <w:rPr>
        <w:b/>
        <w:bCs/>
        <w:smallCaps/>
        <w:spacing w:val="-2"/>
        <w:sz w:val="22"/>
        <w:szCs w:val="22"/>
      </w:rPr>
      <w:t xml:space="preserve"> and </w:t>
    </w:r>
    <w:r w:rsidR="00C37131">
      <w:rPr>
        <w:b/>
        <w:bCs/>
        <w:smallCaps/>
        <w:spacing w:val="-2"/>
        <w:sz w:val="22"/>
        <w:szCs w:val="22"/>
      </w:rPr>
      <w:t>equipment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4F3EBB"/>
    <w:multiLevelType w:val="hybridMultilevel"/>
    <w:tmpl w:val="89B4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2641BB"/>
    <w:multiLevelType w:val="hybridMultilevel"/>
    <w:tmpl w:val="CE4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BD2216A"/>
    <w:multiLevelType w:val="hybridMultilevel"/>
    <w:tmpl w:val="10529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02589087">
    <w:abstractNumId w:val="4"/>
  </w:num>
  <w:num w:numId="2" w16cid:durableId="844437655">
    <w:abstractNumId w:val="2"/>
  </w:num>
  <w:num w:numId="3" w16cid:durableId="431168649">
    <w:abstractNumId w:val="0"/>
  </w:num>
  <w:num w:numId="4" w16cid:durableId="1539774438">
    <w:abstractNumId w:val="7"/>
  </w:num>
  <w:num w:numId="5" w16cid:durableId="252323855">
    <w:abstractNumId w:val="12"/>
  </w:num>
  <w:num w:numId="6" w16cid:durableId="153301039">
    <w:abstractNumId w:val="6"/>
  </w:num>
  <w:num w:numId="7" w16cid:durableId="1101293098">
    <w:abstractNumId w:val="1"/>
  </w:num>
  <w:num w:numId="8" w16cid:durableId="901793659">
    <w:abstractNumId w:val="10"/>
  </w:num>
  <w:num w:numId="9" w16cid:durableId="2028410221">
    <w:abstractNumId w:val="9"/>
  </w:num>
  <w:num w:numId="10" w16cid:durableId="886406184">
    <w:abstractNumId w:val="5"/>
  </w:num>
  <w:num w:numId="11" w16cid:durableId="1773015274">
    <w:abstractNumId w:val="3"/>
  </w:num>
  <w:num w:numId="12" w16cid:durableId="135269598">
    <w:abstractNumId w:val="11"/>
  </w:num>
  <w:num w:numId="13" w16cid:durableId="1570655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125E"/>
    <w:rsid w:val="0001263E"/>
    <w:rsid w:val="0001460D"/>
    <w:rsid w:val="00030E95"/>
    <w:rsid w:val="00034C97"/>
    <w:rsid w:val="00044EA5"/>
    <w:rsid w:val="000635CB"/>
    <w:rsid w:val="00077BAA"/>
    <w:rsid w:val="00087639"/>
    <w:rsid w:val="000902E0"/>
    <w:rsid w:val="00094654"/>
    <w:rsid w:val="000A5673"/>
    <w:rsid w:val="000B1084"/>
    <w:rsid w:val="000B3CD8"/>
    <w:rsid w:val="000C10CA"/>
    <w:rsid w:val="000E2F3C"/>
    <w:rsid w:val="000F16BF"/>
    <w:rsid w:val="000F1E65"/>
    <w:rsid w:val="000F3AD5"/>
    <w:rsid w:val="000F3CE2"/>
    <w:rsid w:val="00103222"/>
    <w:rsid w:val="0010442D"/>
    <w:rsid w:val="00113B36"/>
    <w:rsid w:val="001242D5"/>
    <w:rsid w:val="0012725B"/>
    <w:rsid w:val="0013334F"/>
    <w:rsid w:val="00136B85"/>
    <w:rsid w:val="00146503"/>
    <w:rsid w:val="00154A72"/>
    <w:rsid w:val="00155C47"/>
    <w:rsid w:val="0015657C"/>
    <w:rsid w:val="0017127E"/>
    <w:rsid w:val="00184B2A"/>
    <w:rsid w:val="00194B6D"/>
    <w:rsid w:val="001A65F3"/>
    <w:rsid w:val="001C00CC"/>
    <w:rsid w:val="001C345B"/>
    <w:rsid w:val="001C38F3"/>
    <w:rsid w:val="001C690A"/>
    <w:rsid w:val="001C7963"/>
    <w:rsid w:val="001E18AA"/>
    <w:rsid w:val="001F6401"/>
    <w:rsid w:val="002019BE"/>
    <w:rsid w:val="00206966"/>
    <w:rsid w:val="002134EE"/>
    <w:rsid w:val="0022281F"/>
    <w:rsid w:val="00234A79"/>
    <w:rsid w:val="00235AC2"/>
    <w:rsid w:val="002534D7"/>
    <w:rsid w:val="0026562F"/>
    <w:rsid w:val="0027007B"/>
    <w:rsid w:val="00276405"/>
    <w:rsid w:val="00277074"/>
    <w:rsid w:val="002866E2"/>
    <w:rsid w:val="002917E5"/>
    <w:rsid w:val="0029183E"/>
    <w:rsid w:val="002A6A84"/>
    <w:rsid w:val="002B265B"/>
    <w:rsid w:val="002B7E17"/>
    <w:rsid w:val="002D73D2"/>
    <w:rsid w:val="0030436B"/>
    <w:rsid w:val="0030505C"/>
    <w:rsid w:val="003107D1"/>
    <w:rsid w:val="00333499"/>
    <w:rsid w:val="0033642A"/>
    <w:rsid w:val="00337760"/>
    <w:rsid w:val="00393C94"/>
    <w:rsid w:val="003A50C4"/>
    <w:rsid w:val="003A67DD"/>
    <w:rsid w:val="003A78AB"/>
    <w:rsid w:val="003C00D0"/>
    <w:rsid w:val="003C0BA6"/>
    <w:rsid w:val="003C2AD9"/>
    <w:rsid w:val="003D2995"/>
    <w:rsid w:val="003D7F2D"/>
    <w:rsid w:val="0043603A"/>
    <w:rsid w:val="004363B8"/>
    <w:rsid w:val="00444B74"/>
    <w:rsid w:val="004513F5"/>
    <w:rsid w:val="004533B8"/>
    <w:rsid w:val="00462519"/>
    <w:rsid w:val="004762D5"/>
    <w:rsid w:val="00493E6C"/>
    <w:rsid w:val="004C5B82"/>
    <w:rsid w:val="004F0290"/>
    <w:rsid w:val="00500424"/>
    <w:rsid w:val="005106C3"/>
    <w:rsid w:val="005250D5"/>
    <w:rsid w:val="00540AC5"/>
    <w:rsid w:val="00560BA2"/>
    <w:rsid w:val="00581961"/>
    <w:rsid w:val="005936F0"/>
    <w:rsid w:val="005A1D10"/>
    <w:rsid w:val="005D24D7"/>
    <w:rsid w:val="005D74E7"/>
    <w:rsid w:val="005E4FDB"/>
    <w:rsid w:val="005E6BE8"/>
    <w:rsid w:val="00611FBC"/>
    <w:rsid w:val="00612975"/>
    <w:rsid w:val="0063535C"/>
    <w:rsid w:val="006511A2"/>
    <w:rsid w:val="00685BD5"/>
    <w:rsid w:val="0069429B"/>
    <w:rsid w:val="006A0F71"/>
    <w:rsid w:val="006B26A6"/>
    <w:rsid w:val="006B4D6B"/>
    <w:rsid w:val="006C5F23"/>
    <w:rsid w:val="006D0677"/>
    <w:rsid w:val="006D134A"/>
    <w:rsid w:val="006D1C59"/>
    <w:rsid w:val="006D640E"/>
    <w:rsid w:val="006E4A3B"/>
    <w:rsid w:val="006F07AE"/>
    <w:rsid w:val="00700900"/>
    <w:rsid w:val="00704117"/>
    <w:rsid w:val="007046F9"/>
    <w:rsid w:val="00712574"/>
    <w:rsid w:val="00733194"/>
    <w:rsid w:val="00747F69"/>
    <w:rsid w:val="00765086"/>
    <w:rsid w:val="00771218"/>
    <w:rsid w:val="00771D62"/>
    <w:rsid w:val="00781415"/>
    <w:rsid w:val="00782690"/>
    <w:rsid w:val="007970A8"/>
    <w:rsid w:val="007A0D85"/>
    <w:rsid w:val="007B16CF"/>
    <w:rsid w:val="007B1FFA"/>
    <w:rsid w:val="007D0C26"/>
    <w:rsid w:val="007D4E06"/>
    <w:rsid w:val="007F2958"/>
    <w:rsid w:val="0080282B"/>
    <w:rsid w:val="00825846"/>
    <w:rsid w:val="00827DAE"/>
    <w:rsid w:val="008341EA"/>
    <w:rsid w:val="008372EA"/>
    <w:rsid w:val="00840FEB"/>
    <w:rsid w:val="00847F98"/>
    <w:rsid w:val="00862F3D"/>
    <w:rsid w:val="008711AC"/>
    <w:rsid w:val="008746AB"/>
    <w:rsid w:val="00875129"/>
    <w:rsid w:val="008A13F3"/>
    <w:rsid w:val="008B56F8"/>
    <w:rsid w:val="008E2BA2"/>
    <w:rsid w:val="008E38A3"/>
    <w:rsid w:val="008E40EA"/>
    <w:rsid w:val="008F298C"/>
    <w:rsid w:val="00903E15"/>
    <w:rsid w:val="009119EB"/>
    <w:rsid w:val="00917F76"/>
    <w:rsid w:val="00934337"/>
    <w:rsid w:val="00941CF8"/>
    <w:rsid w:val="009435E0"/>
    <w:rsid w:val="009439F0"/>
    <w:rsid w:val="00953F44"/>
    <w:rsid w:val="00970EA1"/>
    <w:rsid w:val="00985E43"/>
    <w:rsid w:val="00995462"/>
    <w:rsid w:val="009A3513"/>
    <w:rsid w:val="009A35E4"/>
    <w:rsid w:val="009B2B2E"/>
    <w:rsid w:val="009B438F"/>
    <w:rsid w:val="009C29E9"/>
    <w:rsid w:val="009D6C2B"/>
    <w:rsid w:val="009F2825"/>
    <w:rsid w:val="00A024FC"/>
    <w:rsid w:val="00A05715"/>
    <w:rsid w:val="00A11C31"/>
    <w:rsid w:val="00A34D7B"/>
    <w:rsid w:val="00A761D3"/>
    <w:rsid w:val="00A77E11"/>
    <w:rsid w:val="00A815CD"/>
    <w:rsid w:val="00A90253"/>
    <w:rsid w:val="00AA4B18"/>
    <w:rsid w:val="00AA7EB9"/>
    <w:rsid w:val="00AC7B90"/>
    <w:rsid w:val="00B20AD8"/>
    <w:rsid w:val="00B25705"/>
    <w:rsid w:val="00B267D4"/>
    <w:rsid w:val="00B45EEE"/>
    <w:rsid w:val="00B519B6"/>
    <w:rsid w:val="00B61A0C"/>
    <w:rsid w:val="00B639FD"/>
    <w:rsid w:val="00B771DC"/>
    <w:rsid w:val="00B82B47"/>
    <w:rsid w:val="00BA13DB"/>
    <w:rsid w:val="00BA5CA3"/>
    <w:rsid w:val="00BE10C0"/>
    <w:rsid w:val="00BE6C23"/>
    <w:rsid w:val="00BF6576"/>
    <w:rsid w:val="00C029D6"/>
    <w:rsid w:val="00C06568"/>
    <w:rsid w:val="00C156F0"/>
    <w:rsid w:val="00C15C8B"/>
    <w:rsid w:val="00C16160"/>
    <w:rsid w:val="00C23149"/>
    <w:rsid w:val="00C3069A"/>
    <w:rsid w:val="00C32195"/>
    <w:rsid w:val="00C37131"/>
    <w:rsid w:val="00C41CA9"/>
    <w:rsid w:val="00C56A14"/>
    <w:rsid w:val="00C56C53"/>
    <w:rsid w:val="00C73B6D"/>
    <w:rsid w:val="00CC53B2"/>
    <w:rsid w:val="00CE627E"/>
    <w:rsid w:val="00D038B2"/>
    <w:rsid w:val="00D065AA"/>
    <w:rsid w:val="00D171D1"/>
    <w:rsid w:val="00D2141D"/>
    <w:rsid w:val="00D34CBB"/>
    <w:rsid w:val="00D37EAC"/>
    <w:rsid w:val="00D57F2F"/>
    <w:rsid w:val="00D60429"/>
    <w:rsid w:val="00D80001"/>
    <w:rsid w:val="00D87817"/>
    <w:rsid w:val="00DA5ECE"/>
    <w:rsid w:val="00DB10E3"/>
    <w:rsid w:val="00DB34C2"/>
    <w:rsid w:val="00DC5482"/>
    <w:rsid w:val="00DE5EFA"/>
    <w:rsid w:val="00E06073"/>
    <w:rsid w:val="00E06AA0"/>
    <w:rsid w:val="00E371C6"/>
    <w:rsid w:val="00E37AFE"/>
    <w:rsid w:val="00E54A97"/>
    <w:rsid w:val="00E61C89"/>
    <w:rsid w:val="00E71942"/>
    <w:rsid w:val="00E7532B"/>
    <w:rsid w:val="00E94EA6"/>
    <w:rsid w:val="00EB3CCC"/>
    <w:rsid w:val="00EB763A"/>
    <w:rsid w:val="00EC738F"/>
    <w:rsid w:val="00ED06C9"/>
    <w:rsid w:val="00EE356A"/>
    <w:rsid w:val="00EF34B4"/>
    <w:rsid w:val="00F00B94"/>
    <w:rsid w:val="00F171AF"/>
    <w:rsid w:val="00F23466"/>
    <w:rsid w:val="00F26601"/>
    <w:rsid w:val="00F3276E"/>
    <w:rsid w:val="00F34B06"/>
    <w:rsid w:val="00F81F73"/>
    <w:rsid w:val="00F86DE8"/>
    <w:rsid w:val="00F952F1"/>
    <w:rsid w:val="00FC7F07"/>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E61D44"/>
  <w15:chartTrackingRefBased/>
  <w15:docId w15:val="{71D76C1F-0415-498A-867B-C5ED38F2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EF34B4"/>
    <w:pPr>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B16CF"/>
    <w:rPr>
      <w:sz w:val="16"/>
      <w:szCs w:val="16"/>
    </w:rPr>
  </w:style>
  <w:style w:type="paragraph" w:styleId="CommentText">
    <w:name w:val="annotation text"/>
    <w:basedOn w:val="Normal"/>
    <w:link w:val="CommentTextChar"/>
    <w:uiPriority w:val="99"/>
    <w:unhideWhenUsed/>
    <w:rsid w:val="007B16CF"/>
  </w:style>
  <w:style w:type="character" w:customStyle="1" w:styleId="CommentTextChar">
    <w:name w:val="Comment Text Char"/>
    <w:basedOn w:val="DefaultParagraphFont"/>
    <w:link w:val="CommentText"/>
    <w:uiPriority w:val="99"/>
    <w:rsid w:val="007B16CF"/>
  </w:style>
  <w:style w:type="paragraph" w:styleId="CommentSubject">
    <w:name w:val="annotation subject"/>
    <w:basedOn w:val="CommentText"/>
    <w:next w:val="CommentText"/>
    <w:link w:val="CommentSubjectChar"/>
    <w:uiPriority w:val="99"/>
    <w:semiHidden/>
    <w:unhideWhenUsed/>
    <w:rsid w:val="007B16CF"/>
    <w:rPr>
      <w:b/>
      <w:bCs/>
    </w:rPr>
  </w:style>
  <w:style w:type="character" w:customStyle="1" w:styleId="CommentSubjectChar">
    <w:name w:val="Comment Subject Char"/>
    <w:link w:val="CommentSubject"/>
    <w:uiPriority w:val="99"/>
    <w:semiHidden/>
    <w:rsid w:val="007B16CF"/>
    <w:rPr>
      <w:b/>
      <w:bCs/>
    </w:rPr>
  </w:style>
  <w:style w:type="paragraph" w:styleId="Revision">
    <w:name w:val="Revision"/>
    <w:hidden/>
    <w:uiPriority w:val="99"/>
    <w:semiHidden/>
    <w:rsid w:val="00E9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29762-7F8E-4B27-9B65-56BB0F073BA7}">
  <ds:schemaRefs>
    <ds:schemaRef ds:uri="http://schemas.microsoft.com/sharepoint/v3/contenttype/forms"/>
  </ds:schemaRefs>
</ds:datastoreItem>
</file>

<file path=customXml/itemProps2.xml><?xml version="1.0" encoding="utf-8"?>
<ds:datastoreItem xmlns:ds="http://schemas.openxmlformats.org/officeDocument/2006/customXml" ds:itemID="{081E5585-F3DD-4F8C-A0E7-FDFECF56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AF9FA-4AA4-4EE5-B2BE-778D07CF1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2025-06-30T21:37:00Z</dcterms:created>
  <dcterms:modified xsi:type="dcterms:W3CDTF">2025-11-10T16:24:00Z</dcterms:modified>
</cp:coreProperties>
</file>